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F8AAF" w14:textId="77777777" w:rsidR="006D741E" w:rsidRDefault="006D741E" w:rsidP="007F62A7">
      <w:pPr>
        <w:jc w:val="both"/>
        <w:rPr>
          <w:rFonts w:ascii="Tahoma" w:hAnsi="Tahoma" w:cs="Tahoma"/>
          <w:b/>
          <w:sz w:val="20"/>
          <w:szCs w:val="20"/>
        </w:rPr>
      </w:pPr>
    </w:p>
    <w:p w14:paraId="52384500" w14:textId="77777777" w:rsidR="006D741E" w:rsidRDefault="006D741E" w:rsidP="007F62A7">
      <w:pPr>
        <w:jc w:val="both"/>
        <w:rPr>
          <w:rFonts w:ascii="Tahoma" w:hAnsi="Tahoma" w:cs="Tahoma"/>
          <w:b/>
          <w:sz w:val="20"/>
          <w:szCs w:val="20"/>
        </w:rPr>
      </w:pPr>
    </w:p>
    <w:p w14:paraId="53BBF148" w14:textId="77777777" w:rsidR="00317CE1" w:rsidRPr="00A23F66" w:rsidRDefault="00317CE1" w:rsidP="007F62A7">
      <w:pPr>
        <w:jc w:val="both"/>
        <w:rPr>
          <w:rFonts w:ascii="Tahoma" w:hAnsi="Tahoma" w:cs="Tahoma"/>
          <w:b/>
          <w:sz w:val="16"/>
          <w:szCs w:val="16"/>
        </w:rPr>
      </w:pPr>
    </w:p>
    <w:p w14:paraId="6C2440A7" w14:textId="5107E2DF" w:rsidR="00E02EF7" w:rsidRPr="00A23F66" w:rsidRDefault="001B6AF4" w:rsidP="00E02EF7">
      <w:pPr>
        <w:ind w:left="2268" w:right="2268"/>
        <w:jc w:val="center"/>
        <w:rPr>
          <w:b/>
          <w:bCs/>
          <w:sz w:val="16"/>
          <w:szCs w:val="16"/>
          <w:lang w:val="x-none" w:eastAsia="x-none"/>
        </w:rPr>
      </w:pPr>
      <w:r>
        <w:rPr>
          <w:b/>
          <w:bCs/>
          <w:sz w:val="16"/>
          <w:szCs w:val="16"/>
          <w:lang w:eastAsia="x-none"/>
        </w:rPr>
        <w:t>CÂMARA MUNICIPAL</w:t>
      </w:r>
      <w:r w:rsidR="00E02EF7" w:rsidRPr="00A23F66">
        <w:rPr>
          <w:b/>
          <w:bCs/>
          <w:sz w:val="16"/>
          <w:szCs w:val="16"/>
          <w:lang w:val="x-none" w:eastAsia="x-none"/>
        </w:rPr>
        <w:t xml:space="preserve"> DE </w:t>
      </w:r>
      <w:r w:rsidR="00A366BC">
        <w:rPr>
          <w:b/>
          <w:bCs/>
          <w:sz w:val="16"/>
          <w:szCs w:val="16"/>
          <w:lang w:eastAsia="x-none"/>
        </w:rPr>
        <w:t>DORMENTES</w:t>
      </w:r>
      <w:r w:rsidR="00E02EF7" w:rsidRPr="00A23F66">
        <w:rPr>
          <w:b/>
          <w:bCs/>
          <w:sz w:val="16"/>
          <w:szCs w:val="16"/>
          <w:lang w:val="x-none" w:eastAsia="x-none"/>
        </w:rPr>
        <w:t xml:space="preserve"> (PE)</w:t>
      </w:r>
    </w:p>
    <w:p w14:paraId="45D13D48" w14:textId="77777777" w:rsidR="00E02EF7" w:rsidRPr="00A23F66" w:rsidRDefault="00E02EF7" w:rsidP="00E02EF7">
      <w:pPr>
        <w:ind w:left="2268" w:right="2268"/>
        <w:jc w:val="center"/>
        <w:rPr>
          <w:sz w:val="16"/>
          <w:szCs w:val="16"/>
        </w:rPr>
      </w:pPr>
      <w:r w:rsidRPr="00A23F66">
        <w:rPr>
          <w:b/>
          <w:sz w:val="16"/>
          <w:szCs w:val="16"/>
        </w:rPr>
        <w:t>AVISO DE LICITAÇÃO</w:t>
      </w:r>
    </w:p>
    <w:p w14:paraId="0728BB51" w14:textId="77777777" w:rsidR="00E02EF7" w:rsidRPr="00A23F66" w:rsidRDefault="00E02EF7" w:rsidP="00E02EF7">
      <w:pPr>
        <w:ind w:left="2268" w:right="2268"/>
        <w:jc w:val="center"/>
        <w:rPr>
          <w:b/>
          <w:snapToGrid w:val="0"/>
          <w:color w:val="000000"/>
          <w:sz w:val="16"/>
          <w:szCs w:val="16"/>
          <w:lang w:val="x-none" w:eastAsia="x-none"/>
        </w:rPr>
      </w:pPr>
    </w:p>
    <w:p w14:paraId="39F384BA" w14:textId="39A59F70" w:rsidR="00BC4888" w:rsidRPr="00A366BC" w:rsidRDefault="0000723F" w:rsidP="001B6AF4">
      <w:pPr>
        <w:widowControl w:val="0"/>
        <w:ind w:left="2268" w:right="2268"/>
        <w:jc w:val="both"/>
        <w:rPr>
          <w:sz w:val="16"/>
          <w:szCs w:val="16"/>
        </w:rPr>
      </w:pPr>
      <w:r>
        <w:rPr>
          <w:b/>
          <w:sz w:val="16"/>
          <w:szCs w:val="16"/>
        </w:rPr>
        <w:t>Tomada de Preços nº 00</w:t>
      </w:r>
      <w:r w:rsidR="001B6AF4">
        <w:rPr>
          <w:b/>
          <w:sz w:val="16"/>
          <w:szCs w:val="16"/>
        </w:rPr>
        <w:t>1</w:t>
      </w:r>
      <w:r w:rsidR="00A85D4E">
        <w:rPr>
          <w:b/>
          <w:sz w:val="16"/>
          <w:szCs w:val="16"/>
        </w:rPr>
        <w:t>/202</w:t>
      </w:r>
      <w:r w:rsidR="00A366BC">
        <w:rPr>
          <w:b/>
          <w:sz w:val="16"/>
          <w:szCs w:val="16"/>
        </w:rPr>
        <w:t>3</w:t>
      </w:r>
      <w:r w:rsidR="00E65C30" w:rsidRPr="004F5F9B">
        <w:rPr>
          <w:sz w:val="16"/>
          <w:szCs w:val="16"/>
        </w:rPr>
        <w:t xml:space="preserve">. </w:t>
      </w:r>
      <w:r w:rsidR="009A07BF">
        <w:rPr>
          <w:b/>
          <w:sz w:val="16"/>
          <w:szCs w:val="16"/>
        </w:rPr>
        <w:t xml:space="preserve">Processo Licitatório nº </w:t>
      </w:r>
      <w:r w:rsidR="00963964">
        <w:rPr>
          <w:b/>
          <w:sz w:val="16"/>
          <w:szCs w:val="16"/>
        </w:rPr>
        <w:t>0</w:t>
      </w:r>
      <w:r w:rsidR="001B6AF4">
        <w:rPr>
          <w:b/>
          <w:sz w:val="16"/>
          <w:szCs w:val="16"/>
        </w:rPr>
        <w:t>04</w:t>
      </w:r>
      <w:r w:rsidR="00A85D4E">
        <w:rPr>
          <w:b/>
          <w:sz w:val="16"/>
          <w:szCs w:val="16"/>
        </w:rPr>
        <w:t>/202</w:t>
      </w:r>
      <w:r w:rsidR="00A366BC">
        <w:rPr>
          <w:b/>
          <w:sz w:val="16"/>
          <w:szCs w:val="16"/>
        </w:rPr>
        <w:t>3</w:t>
      </w:r>
      <w:r w:rsidR="00E65C30" w:rsidRPr="004F5F9B">
        <w:rPr>
          <w:sz w:val="16"/>
          <w:szCs w:val="16"/>
        </w:rPr>
        <w:t xml:space="preserve">. </w:t>
      </w:r>
      <w:r w:rsidR="00E65C30" w:rsidRPr="004F5F9B">
        <w:rPr>
          <w:b/>
          <w:sz w:val="16"/>
          <w:szCs w:val="16"/>
        </w:rPr>
        <w:t>Objeto</w:t>
      </w:r>
      <w:r w:rsidR="00E65C30" w:rsidRPr="004F5F9B">
        <w:rPr>
          <w:sz w:val="16"/>
          <w:szCs w:val="16"/>
        </w:rPr>
        <w:t xml:space="preserve">: </w:t>
      </w:r>
      <w:r w:rsidR="000C7139" w:rsidRPr="000C7139">
        <w:rPr>
          <w:sz w:val="16"/>
          <w:szCs w:val="16"/>
        </w:rPr>
        <w:t xml:space="preserve">Contratação de empresa para execução de obras e serviços de engenharia relativos à </w:t>
      </w:r>
      <w:r w:rsidR="000C7139" w:rsidRPr="00A366BC">
        <w:rPr>
          <w:sz w:val="16"/>
          <w:szCs w:val="16"/>
        </w:rPr>
        <w:t xml:space="preserve">ampliação do prédio Sede da Câmara Municipal de </w:t>
      </w:r>
      <w:r w:rsidR="00A366BC" w:rsidRPr="00A366BC">
        <w:rPr>
          <w:sz w:val="16"/>
          <w:szCs w:val="16"/>
        </w:rPr>
        <w:t>Dormentes</w:t>
      </w:r>
      <w:r w:rsidR="000C7139" w:rsidRPr="00A366BC">
        <w:rPr>
          <w:sz w:val="16"/>
          <w:szCs w:val="16"/>
        </w:rPr>
        <w:t xml:space="preserve"> – PE.</w:t>
      </w:r>
      <w:r w:rsidR="001B6AF4" w:rsidRPr="00A366BC">
        <w:rPr>
          <w:sz w:val="16"/>
          <w:szCs w:val="16"/>
        </w:rPr>
        <w:t xml:space="preserve"> </w:t>
      </w:r>
      <w:r w:rsidR="00E65C30" w:rsidRPr="00A366BC">
        <w:rPr>
          <w:sz w:val="16"/>
          <w:szCs w:val="16"/>
        </w:rPr>
        <w:t xml:space="preserve">Recebimento dos Envelopes de Habilitação e de Proposta de Preços no dia </w:t>
      </w:r>
      <w:r w:rsidR="00A366BC" w:rsidRPr="00A366BC">
        <w:rPr>
          <w:b/>
          <w:sz w:val="16"/>
          <w:szCs w:val="16"/>
          <w:u w:val="single"/>
        </w:rPr>
        <w:t>02</w:t>
      </w:r>
      <w:r w:rsidR="009A07BF" w:rsidRPr="00A366BC">
        <w:rPr>
          <w:b/>
          <w:sz w:val="16"/>
          <w:szCs w:val="16"/>
          <w:u w:val="single"/>
        </w:rPr>
        <w:t xml:space="preserve"> </w:t>
      </w:r>
      <w:r w:rsidR="00E10B6C" w:rsidRPr="00A366BC">
        <w:rPr>
          <w:b/>
          <w:sz w:val="16"/>
          <w:szCs w:val="16"/>
          <w:u w:val="single"/>
        </w:rPr>
        <w:t xml:space="preserve">de </w:t>
      </w:r>
      <w:r w:rsidR="00A366BC" w:rsidRPr="00A366BC">
        <w:rPr>
          <w:b/>
          <w:sz w:val="16"/>
          <w:szCs w:val="16"/>
          <w:u w:val="single"/>
        </w:rPr>
        <w:t>març</w:t>
      </w:r>
      <w:r w:rsidR="001B6AF4" w:rsidRPr="00A366BC">
        <w:rPr>
          <w:b/>
          <w:sz w:val="16"/>
          <w:szCs w:val="16"/>
          <w:u w:val="single"/>
        </w:rPr>
        <w:t>o</w:t>
      </w:r>
      <w:r w:rsidR="00E10B6C" w:rsidRPr="00A366BC">
        <w:rPr>
          <w:b/>
          <w:sz w:val="16"/>
          <w:szCs w:val="16"/>
          <w:u w:val="single"/>
        </w:rPr>
        <w:t xml:space="preserve"> </w:t>
      </w:r>
      <w:r w:rsidR="009A07BF" w:rsidRPr="00A366BC">
        <w:rPr>
          <w:b/>
          <w:sz w:val="16"/>
          <w:szCs w:val="16"/>
          <w:u w:val="single"/>
        </w:rPr>
        <w:t>de 202</w:t>
      </w:r>
      <w:r w:rsidR="00A366BC" w:rsidRPr="00A366BC">
        <w:rPr>
          <w:b/>
          <w:sz w:val="16"/>
          <w:szCs w:val="16"/>
          <w:u w:val="single"/>
        </w:rPr>
        <w:t>3</w:t>
      </w:r>
      <w:r w:rsidR="00E65C30" w:rsidRPr="00A366BC">
        <w:rPr>
          <w:b/>
          <w:sz w:val="16"/>
          <w:szCs w:val="16"/>
          <w:u w:val="single"/>
        </w:rPr>
        <w:t xml:space="preserve">, às </w:t>
      </w:r>
      <w:r w:rsidR="00A366BC" w:rsidRPr="00A366BC">
        <w:rPr>
          <w:b/>
          <w:sz w:val="16"/>
          <w:szCs w:val="16"/>
          <w:u w:val="single"/>
        </w:rPr>
        <w:t>09</w:t>
      </w:r>
      <w:r w:rsidR="00196F8A" w:rsidRPr="00A366BC">
        <w:rPr>
          <w:b/>
          <w:sz w:val="16"/>
          <w:szCs w:val="16"/>
          <w:u w:val="single"/>
        </w:rPr>
        <w:t>h0</w:t>
      </w:r>
      <w:r w:rsidR="00BC4888" w:rsidRPr="00A366BC">
        <w:rPr>
          <w:b/>
          <w:sz w:val="16"/>
          <w:szCs w:val="16"/>
          <w:u w:val="single"/>
        </w:rPr>
        <w:t>0</w:t>
      </w:r>
      <w:r w:rsidR="00E65C30" w:rsidRPr="00A366BC">
        <w:rPr>
          <w:b/>
          <w:sz w:val="16"/>
          <w:szCs w:val="16"/>
          <w:u w:val="single"/>
        </w:rPr>
        <w:t>min</w:t>
      </w:r>
      <w:r w:rsidR="00E65C30" w:rsidRPr="00A366BC">
        <w:rPr>
          <w:sz w:val="16"/>
          <w:szCs w:val="16"/>
        </w:rPr>
        <w:t>.</w:t>
      </w:r>
      <w:r w:rsidR="00F167F3" w:rsidRPr="00A366BC">
        <w:rPr>
          <w:sz w:val="16"/>
          <w:szCs w:val="16"/>
        </w:rPr>
        <w:t xml:space="preserve"> </w:t>
      </w:r>
      <w:r w:rsidR="00BC4888" w:rsidRPr="00A366BC">
        <w:rPr>
          <w:sz w:val="16"/>
          <w:szCs w:val="16"/>
        </w:rPr>
        <w:t xml:space="preserve">Valor Máximo da Licitação: </w:t>
      </w:r>
      <w:r w:rsidR="00A366BC" w:rsidRPr="00A366BC">
        <w:rPr>
          <w:sz w:val="16"/>
          <w:szCs w:val="16"/>
        </w:rPr>
        <w:t>R$ 281.158,07 (duzentos e oitenta e um mil, cento e cinquenta e oito reais e sete centavos)</w:t>
      </w:r>
      <w:r w:rsidR="00BC4888" w:rsidRPr="00A366BC">
        <w:rPr>
          <w:sz w:val="16"/>
          <w:szCs w:val="16"/>
        </w:rPr>
        <w:t xml:space="preserve">. Edital, anexos e outras informações podem ser obtidos </w:t>
      </w:r>
      <w:r w:rsidR="001B6AF4" w:rsidRPr="00A366BC">
        <w:rPr>
          <w:sz w:val="16"/>
          <w:szCs w:val="16"/>
        </w:rPr>
        <w:t>na sede</w:t>
      </w:r>
      <w:r w:rsidR="00A366BC" w:rsidRPr="00A366BC">
        <w:rPr>
          <w:sz w:val="16"/>
          <w:szCs w:val="16"/>
        </w:rPr>
        <w:t xml:space="preserve"> da Câmara Municipal de Dormentes</w:t>
      </w:r>
      <w:r w:rsidR="001B6AF4" w:rsidRPr="00A366BC">
        <w:rPr>
          <w:sz w:val="16"/>
          <w:szCs w:val="16"/>
        </w:rPr>
        <w:t>/PE</w:t>
      </w:r>
      <w:r w:rsidR="000D1363" w:rsidRPr="00A366BC">
        <w:rPr>
          <w:sz w:val="16"/>
          <w:szCs w:val="16"/>
        </w:rPr>
        <w:t>, através do fone/Fax</w:t>
      </w:r>
      <w:r w:rsidR="001B6AF4" w:rsidRPr="00A366BC">
        <w:rPr>
          <w:sz w:val="16"/>
          <w:szCs w:val="16"/>
        </w:rPr>
        <w:t xml:space="preserve">: (087) </w:t>
      </w:r>
      <w:r w:rsidR="00A366BC" w:rsidRPr="00A366BC">
        <w:rPr>
          <w:sz w:val="16"/>
          <w:szCs w:val="16"/>
        </w:rPr>
        <w:t>3865-1466</w:t>
      </w:r>
      <w:r w:rsidR="00BC4888" w:rsidRPr="00A366BC">
        <w:rPr>
          <w:sz w:val="16"/>
          <w:szCs w:val="16"/>
        </w:rPr>
        <w:t>, no horário de 0</w:t>
      </w:r>
      <w:r w:rsidR="00B7020C" w:rsidRPr="00A366BC">
        <w:rPr>
          <w:sz w:val="16"/>
          <w:szCs w:val="16"/>
        </w:rPr>
        <w:t>8</w:t>
      </w:r>
      <w:r w:rsidR="00BC4888" w:rsidRPr="00A366BC">
        <w:rPr>
          <w:sz w:val="16"/>
          <w:szCs w:val="16"/>
        </w:rPr>
        <w:t>h</w:t>
      </w:r>
      <w:r w:rsidR="00B7020C" w:rsidRPr="00A366BC">
        <w:rPr>
          <w:sz w:val="16"/>
          <w:szCs w:val="16"/>
        </w:rPr>
        <w:t>0</w:t>
      </w:r>
      <w:r w:rsidR="00BC4888" w:rsidRPr="00A366BC">
        <w:rPr>
          <w:sz w:val="16"/>
          <w:szCs w:val="16"/>
        </w:rPr>
        <w:t>0min às 1</w:t>
      </w:r>
      <w:r w:rsidR="00B7020C" w:rsidRPr="00A366BC">
        <w:rPr>
          <w:sz w:val="16"/>
          <w:szCs w:val="16"/>
        </w:rPr>
        <w:t>2</w:t>
      </w:r>
      <w:r w:rsidR="00BC4888" w:rsidRPr="00A366BC">
        <w:rPr>
          <w:sz w:val="16"/>
          <w:szCs w:val="16"/>
        </w:rPr>
        <w:t>h</w:t>
      </w:r>
      <w:r w:rsidR="00B7020C" w:rsidRPr="00A366BC">
        <w:rPr>
          <w:sz w:val="16"/>
          <w:szCs w:val="16"/>
        </w:rPr>
        <w:t>0</w:t>
      </w:r>
      <w:r w:rsidR="004F5EA1" w:rsidRPr="00A366BC">
        <w:rPr>
          <w:sz w:val="16"/>
          <w:szCs w:val="16"/>
        </w:rPr>
        <w:t>0min, de segunda a sext</w:t>
      </w:r>
      <w:bookmarkStart w:id="0" w:name="_GoBack"/>
      <w:bookmarkEnd w:id="0"/>
      <w:r w:rsidR="004F5EA1" w:rsidRPr="00A366BC">
        <w:rPr>
          <w:sz w:val="16"/>
          <w:szCs w:val="16"/>
        </w:rPr>
        <w:t>a-feira ou</w:t>
      </w:r>
      <w:r w:rsidR="00BC4888" w:rsidRPr="00A366BC">
        <w:rPr>
          <w:sz w:val="16"/>
          <w:szCs w:val="16"/>
        </w:rPr>
        <w:t xml:space="preserve"> no site </w:t>
      </w:r>
      <w:hyperlink r:id="rId7" w:history="1">
        <w:r w:rsidR="00A366BC" w:rsidRPr="00A366BC">
          <w:rPr>
            <w:rStyle w:val="Hyperlink"/>
            <w:sz w:val="16"/>
            <w:szCs w:val="16"/>
          </w:rPr>
          <w:t>http://www.dormentes.pe.leg.br</w:t>
        </w:r>
      </w:hyperlink>
      <w:r w:rsidR="001B6AF4" w:rsidRPr="00A366BC">
        <w:rPr>
          <w:sz w:val="16"/>
          <w:szCs w:val="16"/>
        </w:rPr>
        <w:t>.</w:t>
      </w:r>
      <w:r w:rsidR="00A366BC" w:rsidRPr="00A366BC">
        <w:rPr>
          <w:sz w:val="16"/>
          <w:szCs w:val="16"/>
        </w:rPr>
        <w:t xml:space="preserve"> </w:t>
      </w:r>
      <w:r w:rsidR="001B6AF4" w:rsidRPr="00A366BC">
        <w:rPr>
          <w:sz w:val="16"/>
          <w:szCs w:val="16"/>
        </w:rPr>
        <w:t xml:space="preserve"> </w:t>
      </w:r>
    </w:p>
    <w:p w14:paraId="4522D7FC" w14:textId="77777777" w:rsidR="00B7020C" w:rsidRDefault="00B7020C" w:rsidP="00BC4888">
      <w:pPr>
        <w:widowControl w:val="0"/>
        <w:ind w:left="2268" w:right="2268"/>
        <w:jc w:val="both"/>
        <w:rPr>
          <w:sz w:val="16"/>
          <w:szCs w:val="16"/>
        </w:rPr>
      </w:pPr>
    </w:p>
    <w:p w14:paraId="4E37B8CC" w14:textId="393BAA63" w:rsidR="00D124F9" w:rsidRDefault="00A366BC" w:rsidP="00D01BDF">
      <w:pPr>
        <w:widowControl w:val="0"/>
        <w:ind w:left="2268" w:right="2268"/>
        <w:jc w:val="both"/>
        <w:rPr>
          <w:b/>
          <w:sz w:val="16"/>
          <w:szCs w:val="16"/>
        </w:rPr>
      </w:pPr>
      <w:r>
        <w:rPr>
          <w:sz w:val="16"/>
          <w:szCs w:val="16"/>
        </w:rPr>
        <w:t>Dormentes</w:t>
      </w:r>
      <w:r w:rsidR="00FF71A6">
        <w:rPr>
          <w:sz w:val="16"/>
          <w:szCs w:val="16"/>
        </w:rPr>
        <w:t xml:space="preserve">/PE, </w:t>
      </w:r>
      <w:r>
        <w:rPr>
          <w:sz w:val="16"/>
          <w:szCs w:val="16"/>
        </w:rPr>
        <w:t>13</w:t>
      </w:r>
      <w:r w:rsidR="009A07BF">
        <w:rPr>
          <w:sz w:val="16"/>
          <w:szCs w:val="16"/>
        </w:rPr>
        <w:t xml:space="preserve"> </w:t>
      </w:r>
      <w:r w:rsidR="00DA3A86">
        <w:rPr>
          <w:sz w:val="16"/>
          <w:szCs w:val="16"/>
        </w:rPr>
        <w:t xml:space="preserve">de </w:t>
      </w:r>
      <w:r>
        <w:rPr>
          <w:sz w:val="16"/>
          <w:szCs w:val="16"/>
        </w:rPr>
        <w:t>fevereiro</w:t>
      </w:r>
      <w:r w:rsidR="00A85D4E">
        <w:rPr>
          <w:sz w:val="16"/>
          <w:szCs w:val="16"/>
        </w:rPr>
        <w:t xml:space="preserve"> de 202</w:t>
      </w:r>
      <w:r>
        <w:rPr>
          <w:sz w:val="16"/>
          <w:szCs w:val="16"/>
        </w:rPr>
        <w:t>3</w:t>
      </w:r>
      <w:r w:rsidR="00DA3A86">
        <w:rPr>
          <w:sz w:val="16"/>
          <w:szCs w:val="16"/>
        </w:rPr>
        <w:t>.</w:t>
      </w:r>
      <w:r w:rsidR="00E02EF7" w:rsidRPr="00E02EF7">
        <w:rPr>
          <w:b/>
          <w:sz w:val="16"/>
          <w:szCs w:val="16"/>
        </w:rPr>
        <w:t xml:space="preserve"> </w:t>
      </w:r>
    </w:p>
    <w:p w14:paraId="4AB95329" w14:textId="77777777" w:rsidR="00D124F9" w:rsidRDefault="00D124F9" w:rsidP="00D01BDF">
      <w:pPr>
        <w:widowControl w:val="0"/>
        <w:ind w:left="2268" w:right="2268"/>
        <w:jc w:val="both"/>
        <w:rPr>
          <w:b/>
          <w:sz w:val="16"/>
          <w:szCs w:val="16"/>
        </w:rPr>
      </w:pPr>
    </w:p>
    <w:p w14:paraId="6738D60C" w14:textId="77777777" w:rsidR="00A366BC" w:rsidRDefault="00A366BC" w:rsidP="001B6AF4">
      <w:pPr>
        <w:widowControl w:val="0"/>
        <w:ind w:left="2268" w:right="2268"/>
        <w:jc w:val="both"/>
        <w:rPr>
          <w:b/>
          <w:sz w:val="16"/>
          <w:szCs w:val="16"/>
        </w:rPr>
      </w:pPr>
      <w:r w:rsidRPr="00A366BC">
        <w:rPr>
          <w:b/>
          <w:sz w:val="16"/>
          <w:szCs w:val="16"/>
        </w:rPr>
        <w:t xml:space="preserve">Carlos José Barboza </w:t>
      </w:r>
    </w:p>
    <w:p w14:paraId="0BAE0083" w14:textId="0A786540" w:rsidR="00D01BDF" w:rsidRPr="00C96F7D" w:rsidRDefault="001B6AF4" w:rsidP="001B6AF4">
      <w:pPr>
        <w:widowControl w:val="0"/>
        <w:ind w:left="2268" w:right="2268"/>
        <w:jc w:val="both"/>
      </w:pPr>
      <w:r w:rsidRPr="001B6AF4">
        <w:rPr>
          <w:b/>
          <w:sz w:val="16"/>
          <w:szCs w:val="16"/>
        </w:rPr>
        <w:t>Presidente da CPL</w:t>
      </w:r>
      <w:r w:rsidR="00E02EF7" w:rsidRPr="00E02EF7">
        <w:rPr>
          <w:sz w:val="16"/>
          <w:szCs w:val="16"/>
        </w:rPr>
        <w:t xml:space="preserve"> </w:t>
      </w:r>
    </w:p>
    <w:p w14:paraId="2D5654FE" w14:textId="77777777" w:rsidR="00BF3D07" w:rsidRPr="00C96F7D" w:rsidRDefault="00BF3D07" w:rsidP="00C96F7D">
      <w:pPr>
        <w:tabs>
          <w:tab w:val="left" w:pos="5921"/>
        </w:tabs>
      </w:pPr>
    </w:p>
    <w:sectPr w:rsidR="00BF3D07" w:rsidRPr="00C96F7D" w:rsidSect="00660C1D">
      <w:pgSz w:w="11907" w:h="16840" w:code="9"/>
      <w:pgMar w:top="1985" w:right="1134" w:bottom="1134" w:left="1701" w:header="709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CE209" w14:textId="77777777" w:rsidR="0017701E" w:rsidRDefault="0017701E" w:rsidP="00660C1D">
      <w:r>
        <w:separator/>
      </w:r>
    </w:p>
  </w:endnote>
  <w:endnote w:type="continuationSeparator" w:id="0">
    <w:p w14:paraId="194A88BF" w14:textId="77777777" w:rsidR="0017701E" w:rsidRDefault="0017701E" w:rsidP="0066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aExtra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501FE" w14:textId="77777777" w:rsidR="0017701E" w:rsidRDefault="0017701E" w:rsidP="00660C1D">
      <w:r>
        <w:separator/>
      </w:r>
    </w:p>
  </w:footnote>
  <w:footnote w:type="continuationSeparator" w:id="0">
    <w:p w14:paraId="0794C18E" w14:textId="77777777" w:rsidR="0017701E" w:rsidRDefault="0017701E" w:rsidP="00660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60760"/>
    <w:multiLevelType w:val="hybridMultilevel"/>
    <w:tmpl w:val="7A2444FC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737F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6F979B6"/>
    <w:multiLevelType w:val="multilevel"/>
    <w:tmpl w:val="38CAE8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7123B9E"/>
    <w:multiLevelType w:val="singleLevel"/>
    <w:tmpl w:val="8F981DF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4">
    <w:nsid w:val="248655F5"/>
    <w:multiLevelType w:val="multilevel"/>
    <w:tmpl w:val="DD9424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94"/>
    <w:rsid w:val="00002EF9"/>
    <w:rsid w:val="0000723F"/>
    <w:rsid w:val="00012077"/>
    <w:rsid w:val="00020EF7"/>
    <w:rsid w:val="000259CE"/>
    <w:rsid w:val="00034F5D"/>
    <w:rsid w:val="00037CDF"/>
    <w:rsid w:val="0004062F"/>
    <w:rsid w:val="000424CB"/>
    <w:rsid w:val="00046444"/>
    <w:rsid w:val="00047731"/>
    <w:rsid w:val="00051DA0"/>
    <w:rsid w:val="00054D1E"/>
    <w:rsid w:val="000569EE"/>
    <w:rsid w:val="00063775"/>
    <w:rsid w:val="00066EE2"/>
    <w:rsid w:val="00071933"/>
    <w:rsid w:val="000720BC"/>
    <w:rsid w:val="0007213A"/>
    <w:rsid w:val="000731AA"/>
    <w:rsid w:val="00073C1E"/>
    <w:rsid w:val="000772DB"/>
    <w:rsid w:val="00083802"/>
    <w:rsid w:val="000840C5"/>
    <w:rsid w:val="000900FC"/>
    <w:rsid w:val="00091B1E"/>
    <w:rsid w:val="00097907"/>
    <w:rsid w:val="00097946"/>
    <w:rsid w:val="000A0244"/>
    <w:rsid w:val="000A051D"/>
    <w:rsid w:val="000A0979"/>
    <w:rsid w:val="000A14CC"/>
    <w:rsid w:val="000A5A8C"/>
    <w:rsid w:val="000B1588"/>
    <w:rsid w:val="000B28A2"/>
    <w:rsid w:val="000B5470"/>
    <w:rsid w:val="000B581B"/>
    <w:rsid w:val="000C4E21"/>
    <w:rsid w:val="000C7139"/>
    <w:rsid w:val="000D1363"/>
    <w:rsid w:val="000D35CE"/>
    <w:rsid w:val="000F0458"/>
    <w:rsid w:val="000F75A4"/>
    <w:rsid w:val="00101994"/>
    <w:rsid w:val="00104E73"/>
    <w:rsid w:val="00111471"/>
    <w:rsid w:val="0011408C"/>
    <w:rsid w:val="00117F4F"/>
    <w:rsid w:val="00131CAD"/>
    <w:rsid w:val="0013246B"/>
    <w:rsid w:val="00132BB3"/>
    <w:rsid w:val="00134256"/>
    <w:rsid w:val="001352CC"/>
    <w:rsid w:val="00137342"/>
    <w:rsid w:val="001375B5"/>
    <w:rsid w:val="001410F1"/>
    <w:rsid w:val="001458FC"/>
    <w:rsid w:val="00147262"/>
    <w:rsid w:val="00151499"/>
    <w:rsid w:val="00151670"/>
    <w:rsid w:val="0015177B"/>
    <w:rsid w:val="00155849"/>
    <w:rsid w:val="001577A1"/>
    <w:rsid w:val="00160C54"/>
    <w:rsid w:val="00161903"/>
    <w:rsid w:val="00164768"/>
    <w:rsid w:val="001670E0"/>
    <w:rsid w:val="00173B31"/>
    <w:rsid w:val="001759DC"/>
    <w:rsid w:val="0017701E"/>
    <w:rsid w:val="00177A86"/>
    <w:rsid w:val="00177BA7"/>
    <w:rsid w:val="0018096A"/>
    <w:rsid w:val="001815F9"/>
    <w:rsid w:val="00182450"/>
    <w:rsid w:val="00185218"/>
    <w:rsid w:val="00186F20"/>
    <w:rsid w:val="0019042B"/>
    <w:rsid w:val="001920D0"/>
    <w:rsid w:val="00196ADB"/>
    <w:rsid w:val="00196F8A"/>
    <w:rsid w:val="001A118E"/>
    <w:rsid w:val="001A7DA7"/>
    <w:rsid w:val="001B6AF4"/>
    <w:rsid w:val="001C167D"/>
    <w:rsid w:val="001D0D2B"/>
    <w:rsid w:val="001D400A"/>
    <w:rsid w:val="001E252E"/>
    <w:rsid w:val="001E2E77"/>
    <w:rsid w:val="001E3287"/>
    <w:rsid w:val="001E68A1"/>
    <w:rsid w:val="001F0461"/>
    <w:rsid w:val="001F1FA0"/>
    <w:rsid w:val="002053C1"/>
    <w:rsid w:val="00207775"/>
    <w:rsid w:val="002158A3"/>
    <w:rsid w:val="00221CCA"/>
    <w:rsid w:val="00231B33"/>
    <w:rsid w:val="00245BFD"/>
    <w:rsid w:val="00251DD3"/>
    <w:rsid w:val="002525B0"/>
    <w:rsid w:val="00253E76"/>
    <w:rsid w:val="002615A1"/>
    <w:rsid w:val="00264337"/>
    <w:rsid w:val="00281AA8"/>
    <w:rsid w:val="00284611"/>
    <w:rsid w:val="00292084"/>
    <w:rsid w:val="00293956"/>
    <w:rsid w:val="00294B4D"/>
    <w:rsid w:val="002A2318"/>
    <w:rsid w:val="002A73CE"/>
    <w:rsid w:val="002B49A0"/>
    <w:rsid w:val="002C1570"/>
    <w:rsid w:val="002C6242"/>
    <w:rsid w:val="002D2907"/>
    <w:rsid w:val="002D5B29"/>
    <w:rsid w:val="002E1642"/>
    <w:rsid w:val="002E4AB2"/>
    <w:rsid w:val="002E6FCF"/>
    <w:rsid w:val="002F0C90"/>
    <w:rsid w:val="002F4772"/>
    <w:rsid w:val="002F6101"/>
    <w:rsid w:val="00300267"/>
    <w:rsid w:val="00301721"/>
    <w:rsid w:val="00302A47"/>
    <w:rsid w:val="00310809"/>
    <w:rsid w:val="00314A25"/>
    <w:rsid w:val="00317CE1"/>
    <w:rsid w:val="00321A03"/>
    <w:rsid w:val="00323616"/>
    <w:rsid w:val="003321EF"/>
    <w:rsid w:val="003344EA"/>
    <w:rsid w:val="0033508F"/>
    <w:rsid w:val="0034037D"/>
    <w:rsid w:val="00340A9B"/>
    <w:rsid w:val="00340C46"/>
    <w:rsid w:val="0034206B"/>
    <w:rsid w:val="00344E20"/>
    <w:rsid w:val="00352D36"/>
    <w:rsid w:val="00356734"/>
    <w:rsid w:val="00357208"/>
    <w:rsid w:val="00361B0D"/>
    <w:rsid w:val="00370C79"/>
    <w:rsid w:val="00374C95"/>
    <w:rsid w:val="003813D0"/>
    <w:rsid w:val="0038244C"/>
    <w:rsid w:val="003840A8"/>
    <w:rsid w:val="003844E2"/>
    <w:rsid w:val="003B01B9"/>
    <w:rsid w:val="003B7A20"/>
    <w:rsid w:val="003B7DA7"/>
    <w:rsid w:val="003C28CC"/>
    <w:rsid w:val="003D79A1"/>
    <w:rsid w:val="003E295F"/>
    <w:rsid w:val="003E2A2B"/>
    <w:rsid w:val="003E3784"/>
    <w:rsid w:val="003E38FC"/>
    <w:rsid w:val="003F0AC1"/>
    <w:rsid w:val="003F27D7"/>
    <w:rsid w:val="003F3534"/>
    <w:rsid w:val="003F43EF"/>
    <w:rsid w:val="00412960"/>
    <w:rsid w:val="00412D5F"/>
    <w:rsid w:val="00413D74"/>
    <w:rsid w:val="00416F37"/>
    <w:rsid w:val="004260AC"/>
    <w:rsid w:val="00426745"/>
    <w:rsid w:val="004340E4"/>
    <w:rsid w:val="00435D0F"/>
    <w:rsid w:val="00441318"/>
    <w:rsid w:val="00453BBE"/>
    <w:rsid w:val="00463C1C"/>
    <w:rsid w:val="00466A8D"/>
    <w:rsid w:val="004676FA"/>
    <w:rsid w:val="00470D57"/>
    <w:rsid w:val="00475C16"/>
    <w:rsid w:val="00476F49"/>
    <w:rsid w:val="0048056E"/>
    <w:rsid w:val="00486C34"/>
    <w:rsid w:val="00487EE9"/>
    <w:rsid w:val="00492657"/>
    <w:rsid w:val="00493F62"/>
    <w:rsid w:val="00495AFA"/>
    <w:rsid w:val="004A1FBD"/>
    <w:rsid w:val="004A78FE"/>
    <w:rsid w:val="004B0C69"/>
    <w:rsid w:val="004B12EE"/>
    <w:rsid w:val="004C0214"/>
    <w:rsid w:val="004C3330"/>
    <w:rsid w:val="004D20EC"/>
    <w:rsid w:val="004D3B33"/>
    <w:rsid w:val="004D4641"/>
    <w:rsid w:val="004E0B7F"/>
    <w:rsid w:val="004E1C3C"/>
    <w:rsid w:val="004E447C"/>
    <w:rsid w:val="004E6010"/>
    <w:rsid w:val="004F0898"/>
    <w:rsid w:val="004F582D"/>
    <w:rsid w:val="004F5EA1"/>
    <w:rsid w:val="004F6F99"/>
    <w:rsid w:val="00506B8B"/>
    <w:rsid w:val="00510525"/>
    <w:rsid w:val="005149CE"/>
    <w:rsid w:val="005153A7"/>
    <w:rsid w:val="00521C7A"/>
    <w:rsid w:val="005231C8"/>
    <w:rsid w:val="00524277"/>
    <w:rsid w:val="005445C1"/>
    <w:rsid w:val="00553DD3"/>
    <w:rsid w:val="00561C37"/>
    <w:rsid w:val="005650EC"/>
    <w:rsid w:val="0057186E"/>
    <w:rsid w:val="00571BC9"/>
    <w:rsid w:val="005722C8"/>
    <w:rsid w:val="00574715"/>
    <w:rsid w:val="00577524"/>
    <w:rsid w:val="005775EE"/>
    <w:rsid w:val="005803C5"/>
    <w:rsid w:val="00581B87"/>
    <w:rsid w:val="00586191"/>
    <w:rsid w:val="0059020E"/>
    <w:rsid w:val="0059450C"/>
    <w:rsid w:val="005A3572"/>
    <w:rsid w:val="005A5EC2"/>
    <w:rsid w:val="005B15B4"/>
    <w:rsid w:val="005B32EB"/>
    <w:rsid w:val="005B37BF"/>
    <w:rsid w:val="005C6E7F"/>
    <w:rsid w:val="005C7303"/>
    <w:rsid w:val="005D5E2C"/>
    <w:rsid w:val="005D7EC0"/>
    <w:rsid w:val="005E5B68"/>
    <w:rsid w:val="005F021C"/>
    <w:rsid w:val="005F0693"/>
    <w:rsid w:val="005F1630"/>
    <w:rsid w:val="005F37F1"/>
    <w:rsid w:val="005F5CB2"/>
    <w:rsid w:val="00600BE6"/>
    <w:rsid w:val="006021DD"/>
    <w:rsid w:val="00606117"/>
    <w:rsid w:val="00610113"/>
    <w:rsid w:val="00611655"/>
    <w:rsid w:val="00613212"/>
    <w:rsid w:val="00624807"/>
    <w:rsid w:val="00632C37"/>
    <w:rsid w:val="00633982"/>
    <w:rsid w:val="0064456B"/>
    <w:rsid w:val="0064534D"/>
    <w:rsid w:val="0064552C"/>
    <w:rsid w:val="006520D7"/>
    <w:rsid w:val="00653832"/>
    <w:rsid w:val="006540BF"/>
    <w:rsid w:val="00654816"/>
    <w:rsid w:val="00655946"/>
    <w:rsid w:val="00660C1D"/>
    <w:rsid w:val="00664985"/>
    <w:rsid w:val="00672BE8"/>
    <w:rsid w:val="00676D58"/>
    <w:rsid w:val="00682822"/>
    <w:rsid w:val="00687746"/>
    <w:rsid w:val="006901DC"/>
    <w:rsid w:val="006912FB"/>
    <w:rsid w:val="006938B5"/>
    <w:rsid w:val="006A5299"/>
    <w:rsid w:val="006B1471"/>
    <w:rsid w:val="006B5B81"/>
    <w:rsid w:val="006B609F"/>
    <w:rsid w:val="006C1587"/>
    <w:rsid w:val="006D741E"/>
    <w:rsid w:val="006E000F"/>
    <w:rsid w:val="006E178C"/>
    <w:rsid w:val="006E6487"/>
    <w:rsid w:val="006E66E2"/>
    <w:rsid w:val="006F31EE"/>
    <w:rsid w:val="006F3306"/>
    <w:rsid w:val="00701CBF"/>
    <w:rsid w:val="007042A4"/>
    <w:rsid w:val="00704902"/>
    <w:rsid w:val="007073CB"/>
    <w:rsid w:val="007169A3"/>
    <w:rsid w:val="00731334"/>
    <w:rsid w:val="007421D3"/>
    <w:rsid w:val="00742816"/>
    <w:rsid w:val="00744DEF"/>
    <w:rsid w:val="00746A7D"/>
    <w:rsid w:val="00752060"/>
    <w:rsid w:val="00754035"/>
    <w:rsid w:val="007571F0"/>
    <w:rsid w:val="007572E2"/>
    <w:rsid w:val="0076699F"/>
    <w:rsid w:val="00770F5C"/>
    <w:rsid w:val="00772417"/>
    <w:rsid w:val="00774DD6"/>
    <w:rsid w:val="00785D58"/>
    <w:rsid w:val="007877F6"/>
    <w:rsid w:val="0079164B"/>
    <w:rsid w:val="00793853"/>
    <w:rsid w:val="00794434"/>
    <w:rsid w:val="00795956"/>
    <w:rsid w:val="007A16F4"/>
    <w:rsid w:val="007A1D0F"/>
    <w:rsid w:val="007A60FC"/>
    <w:rsid w:val="007B026F"/>
    <w:rsid w:val="007B3458"/>
    <w:rsid w:val="007C13DE"/>
    <w:rsid w:val="007C1D31"/>
    <w:rsid w:val="007C4914"/>
    <w:rsid w:val="007C533B"/>
    <w:rsid w:val="007D1288"/>
    <w:rsid w:val="007E0692"/>
    <w:rsid w:val="007E2CBE"/>
    <w:rsid w:val="007E4022"/>
    <w:rsid w:val="007E7C55"/>
    <w:rsid w:val="007F2EB0"/>
    <w:rsid w:val="007F62A7"/>
    <w:rsid w:val="007F7951"/>
    <w:rsid w:val="008003E3"/>
    <w:rsid w:val="00802CC4"/>
    <w:rsid w:val="0080571C"/>
    <w:rsid w:val="0081309C"/>
    <w:rsid w:val="008135C6"/>
    <w:rsid w:val="008136C1"/>
    <w:rsid w:val="00816AEA"/>
    <w:rsid w:val="008229A7"/>
    <w:rsid w:val="00823ACE"/>
    <w:rsid w:val="0082507D"/>
    <w:rsid w:val="008315BD"/>
    <w:rsid w:val="00831B8D"/>
    <w:rsid w:val="00834057"/>
    <w:rsid w:val="008402B8"/>
    <w:rsid w:val="00841F02"/>
    <w:rsid w:val="0085002E"/>
    <w:rsid w:val="008549F0"/>
    <w:rsid w:val="00857974"/>
    <w:rsid w:val="00860E08"/>
    <w:rsid w:val="00861692"/>
    <w:rsid w:val="00863FD8"/>
    <w:rsid w:val="00873231"/>
    <w:rsid w:val="00875F62"/>
    <w:rsid w:val="0087693D"/>
    <w:rsid w:val="0088203F"/>
    <w:rsid w:val="00883E9D"/>
    <w:rsid w:val="008843B9"/>
    <w:rsid w:val="00884E42"/>
    <w:rsid w:val="00887872"/>
    <w:rsid w:val="008909E8"/>
    <w:rsid w:val="00891256"/>
    <w:rsid w:val="00892163"/>
    <w:rsid w:val="0089229C"/>
    <w:rsid w:val="00893786"/>
    <w:rsid w:val="008A280D"/>
    <w:rsid w:val="008A389B"/>
    <w:rsid w:val="008A5ED3"/>
    <w:rsid w:val="008A7AEF"/>
    <w:rsid w:val="008C16C8"/>
    <w:rsid w:val="008C2C97"/>
    <w:rsid w:val="008C436B"/>
    <w:rsid w:val="008D0A6A"/>
    <w:rsid w:val="008D6794"/>
    <w:rsid w:val="008E04AF"/>
    <w:rsid w:val="008E31B6"/>
    <w:rsid w:val="008F2ABD"/>
    <w:rsid w:val="008F3E8C"/>
    <w:rsid w:val="008F755A"/>
    <w:rsid w:val="009024B3"/>
    <w:rsid w:val="009038E8"/>
    <w:rsid w:val="00903CC1"/>
    <w:rsid w:val="00904E70"/>
    <w:rsid w:val="00907BA9"/>
    <w:rsid w:val="00910190"/>
    <w:rsid w:val="00914C6F"/>
    <w:rsid w:val="00915B2E"/>
    <w:rsid w:val="009212BD"/>
    <w:rsid w:val="009227C3"/>
    <w:rsid w:val="00927032"/>
    <w:rsid w:val="00935026"/>
    <w:rsid w:val="0093523E"/>
    <w:rsid w:val="00935582"/>
    <w:rsid w:val="009431E1"/>
    <w:rsid w:val="00947C73"/>
    <w:rsid w:val="00950932"/>
    <w:rsid w:val="009619D4"/>
    <w:rsid w:val="00961BF0"/>
    <w:rsid w:val="009632E6"/>
    <w:rsid w:val="00963964"/>
    <w:rsid w:val="00964C3D"/>
    <w:rsid w:val="00965BAC"/>
    <w:rsid w:val="00974AD9"/>
    <w:rsid w:val="00975D4A"/>
    <w:rsid w:val="00982C83"/>
    <w:rsid w:val="00983C5B"/>
    <w:rsid w:val="00985CC1"/>
    <w:rsid w:val="009902C6"/>
    <w:rsid w:val="009959AC"/>
    <w:rsid w:val="00995CE8"/>
    <w:rsid w:val="0099785F"/>
    <w:rsid w:val="009A07BF"/>
    <w:rsid w:val="009A1FD3"/>
    <w:rsid w:val="009B3FBE"/>
    <w:rsid w:val="009B558C"/>
    <w:rsid w:val="009B7A28"/>
    <w:rsid w:val="009C13C5"/>
    <w:rsid w:val="009C3C5B"/>
    <w:rsid w:val="009C5A1F"/>
    <w:rsid w:val="009C627D"/>
    <w:rsid w:val="009D13BE"/>
    <w:rsid w:val="009D150A"/>
    <w:rsid w:val="009D30B1"/>
    <w:rsid w:val="009D6B50"/>
    <w:rsid w:val="009E1BC9"/>
    <w:rsid w:val="009E4CA6"/>
    <w:rsid w:val="009E5571"/>
    <w:rsid w:val="009E6D17"/>
    <w:rsid w:val="009E7B00"/>
    <w:rsid w:val="009F169B"/>
    <w:rsid w:val="009F4E53"/>
    <w:rsid w:val="00A010A0"/>
    <w:rsid w:val="00A036FD"/>
    <w:rsid w:val="00A045B5"/>
    <w:rsid w:val="00A067DA"/>
    <w:rsid w:val="00A06FFB"/>
    <w:rsid w:val="00A114D5"/>
    <w:rsid w:val="00A125DF"/>
    <w:rsid w:val="00A135FD"/>
    <w:rsid w:val="00A148A2"/>
    <w:rsid w:val="00A14957"/>
    <w:rsid w:val="00A15934"/>
    <w:rsid w:val="00A15D28"/>
    <w:rsid w:val="00A23F66"/>
    <w:rsid w:val="00A366BC"/>
    <w:rsid w:val="00A36B28"/>
    <w:rsid w:val="00A43D41"/>
    <w:rsid w:val="00A46DF4"/>
    <w:rsid w:val="00A471B8"/>
    <w:rsid w:val="00A507D5"/>
    <w:rsid w:val="00A60C8E"/>
    <w:rsid w:val="00A63CB6"/>
    <w:rsid w:val="00A67C91"/>
    <w:rsid w:val="00A745AD"/>
    <w:rsid w:val="00A77139"/>
    <w:rsid w:val="00A8095E"/>
    <w:rsid w:val="00A82768"/>
    <w:rsid w:val="00A8288A"/>
    <w:rsid w:val="00A85A8D"/>
    <w:rsid w:val="00A85D4E"/>
    <w:rsid w:val="00A90A72"/>
    <w:rsid w:val="00A92D47"/>
    <w:rsid w:val="00AA0705"/>
    <w:rsid w:val="00AA1EA2"/>
    <w:rsid w:val="00AA5272"/>
    <w:rsid w:val="00AA7CE3"/>
    <w:rsid w:val="00AB2344"/>
    <w:rsid w:val="00AB33A4"/>
    <w:rsid w:val="00AB6799"/>
    <w:rsid w:val="00AC3DA2"/>
    <w:rsid w:val="00AC3F8D"/>
    <w:rsid w:val="00AC7D6E"/>
    <w:rsid w:val="00AD3C1A"/>
    <w:rsid w:val="00AD6A7C"/>
    <w:rsid w:val="00AD6BA7"/>
    <w:rsid w:val="00AD7A71"/>
    <w:rsid w:val="00AE17F6"/>
    <w:rsid w:val="00AE58DE"/>
    <w:rsid w:val="00AE702D"/>
    <w:rsid w:val="00AE70B0"/>
    <w:rsid w:val="00AF605C"/>
    <w:rsid w:val="00AF6C76"/>
    <w:rsid w:val="00AF72FD"/>
    <w:rsid w:val="00B00430"/>
    <w:rsid w:val="00B00FDF"/>
    <w:rsid w:val="00B029E7"/>
    <w:rsid w:val="00B1577D"/>
    <w:rsid w:val="00B15B91"/>
    <w:rsid w:val="00B15D87"/>
    <w:rsid w:val="00B219A0"/>
    <w:rsid w:val="00B2399E"/>
    <w:rsid w:val="00B3131D"/>
    <w:rsid w:val="00B33DF0"/>
    <w:rsid w:val="00B33FB3"/>
    <w:rsid w:val="00B40E16"/>
    <w:rsid w:val="00B446FA"/>
    <w:rsid w:val="00B4762C"/>
    <w:rsid w:val="00B53A23"/>
    <w:rsid w:val="00B554B1"/>
    <w:rsid w:val="00B55AD2"/>
    <w:rsid w:val="00B63818"/>
    <w:rsid w:val="00B66F3C"/>
    <w:rsid w:val="00B7020C"/>
    <w:rsid w:val="00B74EC7"/>
    <w:rsid w:val="00B80326"/>
    <w:rsid w:val="00B81D62"/>
    <w:rsid w:val="00B85877"/>
    <w:rsid w:val="00B87290"/>
    <w:rsid w:val="00BB22A4"/>
    <w:rsid w:val="00BB2A54"/>
    <w:rsid w:val="00BB3925"/>
    <w:rsid w:val="00BC0DE0"/>
    <w:rsid w:val="00BC4888"/>
    <w:rsid w:val="00BC4F42"/>
    <w:rsid w:val="00BC699F"/>
    <w:rsid w:val="00BD17B3"/>
    <w:rsid w:val="00BD41CA"/>
    <w:rsid w:val="00BD4A4E"/>
    <w:rsid w:val="00BE1370"/>
    <w:rsid w:val="00BF3D07"/>
    <w:rsid w:val="00BF528E"/>
    <w:rsid w:val="00BF6A62"/>
    <w:rsid w:val="00C016D5"/>
    <w:rsid w:val="00C0635F"/>
    <w:rsid w:val="00C10803"/>
    <w:rsid w:val="00C144E7"/>
    <w:rsid w:val="00C16825"/>
    <w:rsid w:val="00C21BC3"/>
    <w:rsid w:val="00C21D0A"/>
    <w:rsid w:val="00C24823"/>
    <w:rsid w:val="00C30CE9"/>
    <w:rsid w:val="00C31282"/>
    <w:rsid w:val="00C31682"/>
    <w:rsid w:val="00C32DA8"/>
    <w:rsid w:val="00C4158C"/>
    <w:rsid w:val="00C50051"/>
    <w:rsid w:val="00C518FA"/>
    <w:rsid w:val="00C61E0A"/>
    <w:rsid w:val="00C62F61"/>
    <w:rsid w:val="00C642C9"/>
    <w:rsid w:val="00C677DB"/>
    <w:rsid w:val="00C67AC9"/>
    <w:rsid w:val="00C72400"/>
    <w:rsid w:val="00C771BF"/>
    <w:rsid w:val="00C81554"/>
    <w:rsid w:val="00C81AE9"/>
    <w:rsid w:val="00C85A13"/>
    <w:rsid w:val="00C86C0B"/>
    <w:rsid w:val="00C94AFC"/>
    <w:rsid w:val="00C96F7D"/>
    <w:rsid w:val="00C97910"/>
    <w:rsid w:val="00CA0A8C"/>
    <w:rsid w:val="00CB1074"/>
    <w:rsid w:val="00CB7EA1"/>
    <w:rsid w:val="00CC5958"/>
    <w:rsid w:val="00CE397F"/>
    <w:rsid w:val="00CE4140"/>
    <w:rsid w:val="00CE4B59"/>
    <w:rsid w:val="00CE70C0"/>
    <w:rsid w:val="00CF4358"/>
    <w:rsid w:val="00D016BE"/>
    <w:rsid w:val="00D01BDF"/>
    <w:rsid w:val="00D01F16"/>
    <w:rsid w:val="00D031F1"/>
    <w:rsid w:val="00D06C6F"/>
    <w:rsid w:val="00D11EBE"/>
    <w:rsid w:val="00D124F9"/>
    <w:rsid w:val="00D1403E"/>
    <w:rsid w:val="00D213B1"/>
    <w:rsid w:val="00D25C17"/>
    <w:rsid w:val="00D31E52"/>
    <w:rsid w:val="00D40A6D"/>
    <w:rsid w:val="00D412BD"/>
    <w:rsid w:val="00D4168A"/>
    <w:rsid w:val="00D4302B"/>
    <w:rsid w:val="00D43A1F"/>
    <w:rsid w:val="00D464DD"/>
    <w:rsid w:val="00D47267"/>
    <w:rsid w:val="00D479F1"/>
    <w:rsid w:val="00D65F4C"/>
    <w:rsid w:val="00D71690"/>
    <w:rsid w:val="00D7665B"/>
    <w:rsid w:val="00D97621"/>
    <w:rsid w:val="00D977AA"/>
    <w:rsid w:val="00DA3A86"/>
    <w:rsid w:val="00DA4725"/>
    <w:rsid w:val="00DA508A"/>
    <w:rsid w:val="00DA7EED"/>
    <w:rsid w:val="00DB5CF5"/>
    <w:rsid w:val="00DB7080"/>
    <w:rsid w:val="00DB738E"/>
    <w:rsid w:val="00DC43C7"/>
    <w:rsid w:val="00DD2A3A"/>
    <w:rsid w:val="00DD501B"/>
    <w:rsid w:val="00DD5F55"/>
    <w:rsid w:val="00DE267A"/>
    <w:rsid w:val="00DE4D57"/>
    <w:rsid w:val="00DF0EDC"/>
    <w:rsid w:val="00DF7265"/>
    <w:rsid w:val="00E01F74"/>
    <w:rsid w:val="00E02EF7"/>
    <w:rsid w:val="00E03914"/>
    <w:rsid w:val="00E04A9A"/>
    <w:rsid w:val="00E07350"/>
    <w:rsid w:val="00E10B6C"/>
    <w:rsid w:val="00E15343"/>
    <w:rsid w:val="00E24741"/>
    <w:rsid w:val="00E31BF7"/>
    <w:rsid w:val="00E331B5"/>
    <w:rsid w:val="00E34868"/>
    <w:rsid w:val="00E376DC"/>
    <w:rsid w:val="00E41675"/>
    <w:rsid w:val="00E44D93"/>
    <w:rsid w:val="00E62EF4"/>
    <w:rsid w:val="00E65C30"/>
    <w:rsid w:val="00E77269"/>
    <w:rsid w:val="00E87BA4"/>
    <w:rsid w:val="00EB3D1C"/>
    <w:rsid w:val="00EB3D6E"/>
    <w:rsid w:val="00EB54B8"/>
    <w:rsid w:val="00ED2D62"/>
    <w:rsid w:val="00EE3B2F"/>
    <w:rsid w:val="00EE672B"/>
    <w:rsid w:val="00EE7F58"/>
    <w:rsid w:val="00EE7F9B"/>
    <w:rsid w:val="00F155A1"/>
    <w:rsid w:val="00F167F3"/>
    <w:rsid w:val="00F17300"/>
    <w:rsid w:val="00F22CEB"/>
    <w:rsid w:val="00F2655D"/>
    <w:rsid w:val="00F276FA"/>
    <w:rsid w:val="00F30413"/>
    <w:rsid w:val="00F340EA"/>
    <w:rsid w:val="00F35F33"/>
    <w:rsid w:val="00F45FE3"/>
    <w:rsid w:val="00F52755"/>
    <w:rsid w:val="00F53680"/>
    <w:rsid w:val="00F53CCA"/>
    <w:rsid w:val="00F63F8B"/>
    <w:rsid w:val="00F64F8C"/>
    <w:rsid w:val="00F65F95"/>
    <w:rsid w:val="00F70B59"/>
    <w:rsid w:val="00F73E7F"/>
    <w:rsid w:val="00F871BD"/>
    <w:rsid w:val="00F90E13"/>
    <w:rsid w:val="00F921A5"/>
    <w:rsid w:val="00F970D3"/>
    <w:rsid w:val="00FB12AB"/>
    <w:rsid w:val="00FB14E5"/>
    <w:rsid w:val="00FC2C55"/>
    <w:rsid w:val="00FC4667"/>
    <w:rsid w:val="00FC6962"/>
    <w:rsid w:val="00FD123D"/>
    <w:rsid w:val="00FD1690"/>
    <w:rsid w:val="00FD1D82"/>
    <w:rsid w:val="00FD71D3"/>
    <w:rsid w:val="00FE27AB"/>
    <w:rsid w:val="00FF1727"/>
    <w:rsid w:val="00FF1EB1"/>
    <w:rsid w:val="00FF57AF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2AEA5"/>
  <w15:docId w15:val="{99E48DE7-EE42-471F-910A-30E43318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794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8D6794"/>
    <w:pPr>
      <w:keepNext/>
      <w:jc w:val="both"/>
      <w:outlineLvl w:val="0"/>
    </w:pPr>
    <w:rPr>
      <w:szCs w:val="20"/>
      <w:lang w:val="pt-PT"/>
    </w:rPr>
  </w:style>
  <w:style w:type="paragraph" w:styleId="Ttulo2">
    <w:name w:val="heading 2"/>
    <w:basedOn w:val="Normal"/>
    <w:next w:val="Normal"/>
    <w:qFormat/>
    <w:rsid w:val="008D6794"/>
    <w:pPr>
      <w:keepNext/>
      <w:jc w:val="center"/>
      <w:outlineLvl w:val="1"/>
    </w:pPr>
    <w:rPr>
      <w:rFonts w:ascii="Bookman Old Style" w:hAnsi="Bookman Old Style"/>
      <w:sz w:val="28"/>
      <w:szCs w:val="20"/>
      <w:u w:val="single"/>
      <w:lang w:val="pt-PT"/>
    </w:rPr>
  </w:style>
  <w:style w:type="paragraph" w:styleId="Ttulo3">
    <w:name w:val="heading 3"/>
    <w:basedOn w:val="Normal"/>
    <w:next w:val="Normal"/>
    <w:qFormat/>
    <w:rsid w:val="008D6794"/>
    <w:pPr>
      <w:keepNext/>
      <w:jc w:val="center"/>
      <w:outlineLvl w:val="2"/>
    </w:pPr>
    <w:rPr>
      <w:rFonts w:ascii="AlbertaExtralight" w:hAnsi="AlbertaExtralight"/>
      <w:b/>
      <w:sz w:val="28"/>
      <w:szCs w:val="20"/>
      <w:u w:val="single"/>
      <w:lang w:val="pt-PT"/>
    </w:rPr>
  </w:style>
  <w:style w:type="paragraph" w:styleId="Ttulo5">
    <w:name w:val="heading 5"/>
    <w:basedOn w:val="Normal"/>
    <w:next w:val="Normal"/>
    <w:qFormat/>
    <w:rsid w:val="008D6794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rsid w:val="003E2A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E2A2B"/>
    <w:pPr>
      <w:spacing w:after="120"/>
    </w:pPr>
  </w:style>
  <w:style w:type="paragraph" w:styleId="Ttulo">
    <w:name w:val="Title"/>
    <w:basedOn w:val="Normal"/>
    <w:qFormat/>
    <w:rsid w:val="003E2A2B"/>
    <w:pPr>
      <w:jc w:val="center"/>
    </w:pPr>
    <w:rPr>
      <w:rFonts w:ascii="Arial" w:hAnsi="Arial" w:cs="Arial"/>
      <w:sz w:val="28"/>
    </w:rPr>
  </w:style>
  <w:style w:type="paragraph" w:styleId="Recuodecorpodetexto2">
    <w:name w:val="Body Text Indent 2"/>
    <w:basedOn w:val="Normal"/>
    <w:link w:val="Recuodecorpodetexto2Char"/>
    <w:rsid w:val="003E2A2B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3E2A2B"/>
    <w:pPr>
      <w:widowControl w:val="0"/>
      <w:spacing w:after="120"/>
      <w:jc w:val="both"/>
    </w:pPr>
    <w:rPr>
      <w:rFonts w:ascii="Arial" w:hAnsi="Arial"/>
      <w:szCs w:val="20"/>
    </w:rPr>
  </w:style>
  <w:style w:type="character" w:styleId="Forte">
    <w:name w:val="Strong"/>
    <w:qFormat/>
    <w:rsid w:val="003E2A2B"/>
    <w:rPr>
      <w:b/>
    </w:rPr>
  </w:style>
  <w:style w:type="table" w:styleId="Tabelacomgrade">
    <w:name w:val="Table Grid"/>
    <w:basedOn w:val="Tabelanormal"/>
    <w:rsid w:val="003E2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323616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F155A1"/>
    <w:pPr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60C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660C1D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660C1D"/>
    <w:rPr>
      <w:sz w:val="24"/>
      <w:szCs w:val="24"/>
    </w:rPr>
  </w:style>
  <w:style w:type="character" w:styleId="Hyperlink">
    <w:name w:val="Hyperlink"/>
    <w:uiPriority w:val="99"/>
    <w:unhideWhenUsed/>
    <w:rsid w:val="00196ADB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70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rmentes.pe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LAGOA GRANDE</vt:lpstr>
    </vt:vector>
  </TitlesOfParts>
  <Company>SANTANA ESILVA ADVOGADOS</Company>
  <LinksUpToDate>false</LinksUpToDate>
  <CharactersWithSpaces>875</CharactersWithSpaces>
  <SharedDoc>false</SharedDoc>
  <HLinks>
    <vt:vector size="12" baseType="variant">
      <vt:variant>
        <vt:i4>1179692</vt:i4>
      </vt:variant>
      <vt:variant>
        <vt:i4>3</vt:i4>
      </vt:variant>
      <vt:variant>
        <vt:i4>0</vt:i4>
      </vt:variant>
      <vt:variant>
        <vt:i4>5</vt:i4>
      </vt:variant>
      <vt:variant>
        <vt:lpwstr>mailto:cpl@afranio.pe.gov.br</vt:lpwstr>
      </vt:variant>
      <vt:variant>
        <vt:lpwstr/>
      </vt:variant>
      <vt:variant>
        <vt:i4>5505030</vt:i4>
      </vt:variant>
      <vt:variant>
        <vt:i4>0</vt:i4>
      </vt:variant>
      <vt:variant>
        <vt:i4>0</vt:i4>
      </vt:variant>
      <vt:variant>
        <vt:i4>5</vt:i4>
      </vt:variant>
      <vt:variant>
        <vt:lpwstr>http://www.afranio.pe.gov.br/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LAGOA GRANDE</dc:title>
  <dc:creator>antoniojcmacedo</dc:creator>
  <cp:lastModifiedBy>SAMSUNG</cp:lastModifiedBy>
  <cp:revision>29</cp:revision>
  <cp:lastPrinted>2014-09-19T14:05:00Z</cp:lastPrinted>
  <dcterms:created xsi:type="dcterms:W3CDTF">2017-09-22T15:34:00Z</dcterms:created>
  <dcterms:modified xsi:type="dcterms:W3CDTF">2023-02-13T13:59:00Z</dcterms:modified>
</cp:coreProperties>
</file>